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80" w:rsidRDefault="00C46A18" w:rsidP="00735B8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C46A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Психолого – педагогические рекомендации для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студентов</w:t>
      </w:r>
    </w:p>
    <w:p w:rsidR="007C6838" w:rsidRDefault="00C46A18" w:rsidP="00735B8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46A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организации дистанционного обучения</w:t>
      </w:r>
    </w:p>
    <w:p w:rsidR="00C46A18" w:rsidRPr="00C46A18" w:rsidRDefault="00C46A18" w:rsidP="00735B80">
      <w:pPr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E5552" w:rsidRPr="00C46A18" w:rsidRDefault="003A1CB5" w:rsidP="00735B8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18">
        <w:rPr>
          <w:rFonts w:ascii="Times New Roman" w:hAnsi="Times New Roman" w:cs="Times New Roman"/>
          <w:b/>
          <w:sz w:val="28"/>
          <w:szCs w:val="28"/>
        </w:rPr>
        <w:t>Изучите расписание.</w:t>
      </w:r>
      <w:r w:rsidRPr="00C46A18">
        <w:rPr>
          <w:rFonts w:ascii="Times New Roman" w:hAnsi="Times New Roman" w:cs="Times New Roman"/>
          <w:sz w:val="28"/>
          <w:szCs w:val="28"/>
        </w:rPr>
        <w:t xml:space="preserve"> Заранее ознакомьтесь с расписанием учебных занятий, выделяя те предметы, с которыми могут возник</w:t>
      </w:r>
      <w:r w:rsidR="004E5552" w:rsidRPr="00C46A18">
        <w:rPr>
          <w:rFonts w:ascii="Times New Roman" w:hAnsi="Times New Roman" w:cs="Times New Roman"/>
          <w:sz w:val="28"/>
          <w:szCs w:val="28"/>
        </w:rPr>
        <w:t xml:space="preserve">нуть трудности и более легкие для вас учебные дисциплины. </w:t>
      </w:r>
      <w:proofErr w:type="gramStart"/>
      <w:r w:rsidR="00D866D3" w:rsidRPr="00C46A18">
        <w:rPr>
          <w:rFonts w:ascii="Times New Roman" w:hAnsi="Times New Roman" w:cs="Times New Roman"/>
          <w:sz w:val="28"/>
          <w:szCs w:val="28"/>
        </w:rPr>
        <w:t>Разместите</w:t>
      </w:r>
      <w:r w:rsidR="004E5552" w:rsidRPr="00C46A18">
        <w:rPr>
          <w:rFonts w:ascii="Times New Roman" w:hAnsi="Times New Roman" w:cs="Times New Roman"/>
          <w:sz w:val="28"/>
          <w:szCs w:val="28"/>
        </w:rPr>
        <w:t xml:space="preserve"> расписание</w:t>
      </w:r>
      <w:proofErr w:type="gramEnd"/>
      <w:r w:rsidR="004E5552" w:rsidRPr="00C46A18">
        <w:rPr>
          <w:rFonts w:ascii="Times New Roman" w:hAnsi="Times New Roman" w:cs="Times New Roman"/>
          <w:sz w:val="28"/>
          <w:szCs w:val="28"/>
        </w:rPr>
        <w:t xml:space="preserve"> </w:t>
      </w:r>
      <w:r w:rsidR="00D866D3" w:rsidRPr="00C46A18">
        <w:rPr>
          <w:rFonts w:ascii="Times New Roman" w:hAnsi="Times New Roman" w:cs="Times New Roman"/>
          <w:sz w:val="28"/>
          <w:szCs w:val="28"/>
        </w:rPr>
        <w:t>в рабочем пространстве комнаты.</w:t>
      </w:r>
    </w:p>
    <w:p w:rsidR="00735B80" w:rsidRPr="00C46A18" w:rsidRDefault="00735B80" w:rsidP="00735B8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Изучайте материалы систематически.</w:t>
      </w:r>
      <w:r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Продуктивность учебного процесса напрямую зависит от регулярности занятий. Усвоение учебного материала будет проходить гораздо проще, если выполнять задания систематически. Намного труднее справится с большим объемом домашних заданий, отложенных в долгий ящик.</w:t>
      </w:r>
      <w:r w:rsidRPr="00C4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E5552" w:rsidRPr="00C46A18" w:rsidRDefault="004E5552" w:rsidP="00735B8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18">
        <w:rPr>
          <w:rFonts w:ascii="Times New Roman" w:hAnsi="Times New Roman" w:cs="Times New Roman"/>
          <w:b/>
          <w:sz w:val="28"/>
          <w:szCs w:val="28"/>
        </w:rPr>
        <w:t>Составьте индивидуальный план.</w:t>
      </w:r>
      <w:r w:rsidRPr="00C46A18">
        <w:rPr>
          <w:rFonts w:ascii="Times New Roman" w:hAnsi="Times New Roman" w:cs="Times New Roman"/>
          <w:sz w:val="28"/>
          <w:szCs w:val="28"/>
        </w:rPr>
        <w:t xml:space="preserve"> </w:t>
      </w:r>
      <w:r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для себя график выполнения заданий, чтобы своевременно сдавать проверочные работы. Так вы сможете эффективно организовать учебный процесс, не упустив из виду важные детали.</w:t>
      </w:r>
    </w:p>
    <w:p w:rsidR="004E5552" w:rsidRPr="00C46A18" w:rsidRDefault="00D866D3" w:rsidP="00735B8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Применяйте знания на практике.</w:t>
      </w:r>
      <w:r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Старайтесь как можно чаще применять полученные знания в период дистанционного обучения на практике. Это позволит осознать их важность для решения профессиональных задач</w:t>
      </w:r>
      <w:r w:rsid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70" w:rsidRPr="00C46A18" w:rsidRDefault="00000070" w:rsidP="00735B8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Организуйте рабочее пространство. </w:t>
      </w:r>
      <w:r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>Уберите со стола все лишнее, подготовьте только те материалы, которые понадобятся для выполнения заданий. Мобильный телефон следует отложить до перерыва.</w:t>
      </w:r>
    </w:p>
    <w:p w:rsidR="007F680A" w:rsidRPr="00C46A18" w:rsidRDefault="00973515" w:rsidP="00735B8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режим дня.</w:t>
      </w:r>
      <w:r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80A"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Запланируйте свой день с учетом индивидуальных особенностей и биоритмов</w:t>
      </w:r>
      <w:r w:rsidR="00D40DAE"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</w:t>
      </w:r>
      <w:r w:rsidR="007F680A"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40DAE"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полноценного функционирования организма необходим здоровый сон (7-8 часов), правильное питание, физические нагрузки. </w:t>
      </w:r>
    </w:p>
    <w:p w:rsidR="007443BA" w:rsidRPr="00C46A18" w:rsidRDefault="007443BA" w:rsidP="00735B8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забывайте об отдыхе.</w:t>
      </w:r>
      <w:r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46A18"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Старайтесь соблюдать баланс между учебными нагрузками и отдыхом. </w:t>
      </w:r>
      <w:r w:rsid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</w:t>
      </w:r>
      <w:r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рационально и не забывайте </w:t>
      </w:r>
      <w:r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отдыхать. Отнеситесь к этому совету серьезно и постарайтесь избегать переутомления.</w:t>
      </w:r>
    </w:p>
    <w:p w:rsidR="00000070" w:rsidRPr="00C46A18" w:rsidRDefault="00000070" w:rsidP="00735B8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18">
        <w:rPr>
          <w:rFonts w:ascii="Times New Roman" w:hAnsi="Times New Roman" w:cs="Times New Roman"/>
          <w:b/>
          <w:sz w:val="28"/>
          <w:szCs w:val="28"/>
        </w:rPr>
        <w:t>Сохраняйте положительный эмоциональный настрой.</w:t>
      </w:r>
      <w:r w:rsidRPr="00C46A18">
        <w:rPr>
          <w:rFonts w:ascii="Times New Roman" w:hAnsi="Times New Roman" w:cs="Times New Roman"/>
          <w:sz w:val="28"/>
          <w:szCs w:val="28"/>
        </w:rPr>
        <w:t xml:space="preserve"> Обратите внимание на свое эмоциональное состояние. На первых этапах дистанционного обучения, может сложиться представление, что это непосильная задача. В этот период особенно важно не падать духом, ведь успех в обучении напрямую зависит от вашего отношения к выполняемой деятельности.</w:t>
      </w:r>
    </w:p>
    <w:p w:rsidR="00000070" w:rsidRPr="00C46A18" w:rsidRDefault="00000070" w:rsidP="00735B8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Общайтесь с преподавателями и другими студентами.</w:t>
      </w:r>
      <w:r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Общение с другими студентами позволяет расширять знания и обмениваться интересными идеями. При этом если у вас возникнут сложности в освоении материалов, не стесняйтесь попросить совет или задать вопрос преподавателю.</w:t>
      </w:r>
    </w:p>
    <w:p w:rsidR="000F3F0F" w:rsidRDefault="000F3F0F" w:rsidP="00735B8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18">
        <w:rPr>
          <w:rFonts w:ascii="Times New Roman" w:hAnsi="Times New Roman" w:cs="Times New Roman"/>
          <w:b/>
          <w:sz w:val="28"/>
          <w:szCs w:val="28"/>
        </w:rPr>
        <w:t xml:space="preserve">Поддерживайте связь с куратором группы. Это </w:t>
      </w:r>
      <w:r w:rsidRPr="00C46A18">
        <w:rPr>
          <w:rFonts w:ascii="Times New Roman" w:hAnsi="Times New Roman" w:cs="Times New Roman"/>
          <w:sz w:val="28"/>
          <w:szCs w:val="28"/>
        </w:rPr>
        <w:t xml:space="preserve">позволит вам получать актуальную информацию о процессе обучения, </w:t>
      </w:r>
      <w:r w:rsidR="00000070" w:rsidRPr="00C46A18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C46A18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000070" w:rsidRPr="00C46A18">
        <w:rPr>
          <w:rFonts w:ascii="Times New Roman" w:hAnsi="Times New Roman" w:cs="Times New Roman"/>
          <w:sz w:val="28"/>
          <w:szCs w:val="28"/>
        </w:rPr>
        <w:t>адаптироваться к условиям дистанционного обучения.</w:t>
      </w:r>
    </w:p>
    <w:p w:rsidR="00C46A18" w:rsidRPr="00C46A18" w:rsidRDefault="00C46A18" w:rsidP="00735B8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Соблюдайт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этикет интернет - переписки</w:t>
      </w:r>
      <w:r w:rsidRPr="00C4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46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Отправляйте выполненные задания преподавателю в дневной период, ограничьте отправку сообщений в вечернее время. В переписке соблюдайте правила этикета, используйте деловой стиль общения.</w:t>
      </w:r>
    </w:p>
    <w:p w:rsidR="00E41034" w:rsidRPr="00C46A18" w:rsidRDefault="000F3F0F" w:rsidP="00735B8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Делитесь успехами, достижениями, возникающими трудностями с родителями.</w:t>
      </w:r>
      <w:r w:rsidR="003801F8" w:rsidRPr="00C4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1034" w:rsidRPr="00C46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Намного легче справляться с трудными жизненными ситуациями благодаря поддержке </w:t>
      </w:r>
      <w:proofErr w:type="gramStart"/>
      <w:r w:rsidR="00E41034" w:rsidRPr="00C46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близких</w:t>
      </w:r>
      <w:proofErr w:type="gramEnd"/>
      <w:r w:rsidR="00E41034" w:rsidRPr="00C46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00070" w:rsidRPr="00C46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Они всегда готовы </w:t>
      </w:r>
      <w:r w:rsidR="00C46A18" w:rsidRPr="00C46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выслушать, </w:t>
      </w:r>
      <w:r w:rsidR="00000070" w:rsidRPr="00C46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придти на помощь, помочь совето</w:t>
      </w:r>
      <w:r w:rsidR="00C46A18">
        <w:rPr>
          <w:rFonts w:ascii="Times New Roman" w:hAnsi="Times New Roman" w:cs="Times New Roman"/>
          <w:sz w:val="28"/>
          <w:szCs w:val="28"/>
        </w:rPr>
        <w:t>м и</w:t>
      </w:r>
      <w:r w:rsidR="00C46A18" w:rsidRPr="00C46A18">
        <w:rPr>
          <w:rFonts w:ascii="Times New Roman" w:hAnsi="Times New Roman" w:cs="Times New Roman"/>
          <w:sz w:val="28"/>
          <w:szCs w:val="28"/>
        </w:rPr>
        <w:t xml:space="preserve"> поделиться опытом.</w:t>
      </w:r>
    </w:p>
    <w:p w:rsidR="00973515" w:rsidRDefault="00973515" w:rsidP="0073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AF4" w:rsidRDefault="00C56AF4" w:rsidP="0073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AF4" w:rsidRDefault="00C56AF4" w:rsidP="0073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AF4" w:rsidRDefault="00C56AF4" w:rsidP="0073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AF4" w:rsidRPr="00C46A18" w:rsidRDefault="00C56AF4" w:rsidP="0073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6AF4" w:rsidRPr="00C46A18" w:rsidSect="00C46A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6AA"/>
    <w:multiLevelType w:val="hybridMultilevel"/>
    <w:tmpl w:val="44E8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BD3"/>
    <w:multiLevelType w:val="hybridMultilevel"/>
    <w:tmpl w:val="ADEA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5323"/>
    <w:multiLevelType w:val="hybridMultilevel"/>
    <w:tmpl w:val="33D4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A126C"/>
    <w:multiLevelType w:val="multilevel"/>
    <w:tmpl w:val="1AEC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F"/>
    <w:rsid w:val="00000070"/>
    <w:rsid w:val="000525DC"/>
    <w:rsid w:val="000F3F0F"/>
    <w:rsid w:val="001A2D44"/>
    <w:rsid w:val="003801F8"/>
    <w:rsid w:val="003824C5"/>
    <w:rsid w:val="003A1CB5"/>
    <w:rsid w:val="004E5552"/>
    <w:rsid w:val="005E4D84"/>
    <w:rsid w:val="006B231C"/>
    <w:rsid w:val="00735B80"/>
    <w:rsid w:val="007443BA"/>
    <w:rsid w:val="007F680A"/>
    <w:rsid w:val="00973515"/>
    <w:rsid w:val="00A84E5E"/>
    <w:rsid w:val="00C46A18"/>
    <w:rsid w:val="00C56AF4"/>
    <w:rsid w:val="00D40DAE"/>
    <w:rsid w:val="00D866D3"/>
    <w:rsid w:val="00DC3B3F"/>
    <w:rsid w:val="00E41034"/>
    <w:rsid w:val="00E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6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6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Кочубаева М А</cp:lastModifiedBy>
  <cp:revision>2</cp:revision>
  <dcterms:created xsi:type="dcterms:W3CDTF">2020-04-21T13:06:00Z</dcterms:created>
  <dcterms:modified xsi:type="dcterms:W3CDTF">2020-04-21T13:06:00Z</dcterms:modified>
</cp:coreProperties>
</file>